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št. 478-</w:t>
      </w:r>
      <w:r w:rsidR="009F1414">
        <w:rPr>
          <w:rFonts w:asciiTheme="minorHAnsi" w:eastAsia="Calibri" w:hAnsiTheme="minorHAnsi" w:cstheme="minorHAnsi"/>
          <w:b/>
          <w:sz w:val="22"/>
          <w:szCs w:val="22"/>
          <w:lang w:eastAsia="en-US"/>
        </w:rPr>
        <w:t>79</w:t>
      </w:r>
      <w:r w:rsidR="00802927">
        <w:rPr>
          <w:rFonts w:asciiTheme="minorHAnsi" w:eastAsia="Calibri" w:hAnsiTheme="minorHAnsi" w:cstheme="minorHAnsi"/>
          <w:b/>
          <w:sz w:val="22"/>
          <w:szCs w:val="22"/>
          <w:lang w:eastAsia="en-US"/>
        </w:rPr>
        <w:t>/2022</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9F1414">
        <w:rPr>
          <w:rFonts w:asciiTheme="minorHAnsi" w:eastAsia="Calibri" w:hAnsiTheme="minorHAnsi" w:cstheme="minorHAnsi"/>
          <w:b/>
          <w:sz w:val="22"/>
          <w:szCs w:val="22"/>
          <w:lang w:eastAsia="en-US"/>
        </w:rPr>
        <w:t>18. 11. 2022</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 xml:space="preserve">za </w:t>
      </w:r>
      <w:r w:rsidR="00576ED9">
        <w:rPr>
          <w:rFonts w:asciiTheme="minorHAnsi" w:eastAsia="Calibri" w:hAnsiTheme="minorHAnsi" w:cstheme="minorHAnsi"/>
          <w:b/>
          <w:sz w:val="22"/>
          <w:szCs w:val="22"/>
          <w:lang w:eastAsia="en-US"/>
        </w:rPr>
        <w:t xml:space="preserve">oddajo v </w:t>
      </w:r>
      <w:r w:rsidRPr="00ED4808">
        <w:rPr>
          <w:rFonts w:asciiTheme="minorHAnsi" w:eastAsia="Calibri" w:hAnsiTheme="minorHAnsi" w:cstheme="minorHAnsi"/>
          <w:b/>
          <w:sz w:val="22"/>
          <w:szCs w:val="22"/>
          <w:lang w:eastAsia="en-US"/>
        </w:rPr>
        <w:t>najem dela ne</w:t>
      </w:r>
      <w:r w:rsidR="00802927">
        <w:rPr>
          <w:rFonts w:asciiTheme="minorHAnsi" w:eastAsia="Calibri" w:hAnsiTheme="minorHAnsi" w:cstheme="minorHAnsi"/>
          <w:b/>
          <w:sz w:val="22"/>
          <w:szCs w:val="22"/>
          <w:lang w:eastAsia="en-US"/>
        </w:rPr>
        <w:t>premičnin z ID znakom: parcela 2175 1401/1</w:t>
      </w:r>
      <w:r w:rsidR="00517227">
        <w:rPr>
          <w:rFonts w:asciiTheme="minorHAnsi" w:eastAsia="Calibri" w:hAnsiTheme="minorHAnsi" w:cstheme="minorHAnsi"/>
          <w:b/>
          <w:sz w:val="22"/>
          <w:szCs w:val="22"/>
          <w:lang w:eastAsia="en-US"/>
        </w:rPr>
        <w:t>, parcela 217</w:t>
      </w:r>
      <w:r w:rsidR="00802927">
        <w:rPr>
          <w:rFonts w:asciiTheme="minorHAnsi" w:eastAsia="Calibri" w:hAnsiTheme="minorHAnsi" w:cstheme="minorHAnsi"/>
          <w:b/>
          <w:sz w:val="22"/>
          <w:szCs w:val="22"/>
          <w:lang w:eastAsia="en-US"/>
        </w:rPr>
        <w:t>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1401/8 in parcela 2175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1401/9</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802927">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Izjavljam, da sem skrbno pregledal(a) vsebino namere o sklenitvi neposredne pogodbe št. 478-</w:t>
      </w:r>
      <w:r w:rsidR="009F1414">
        <w:rPr>
          <w:rFonts w:asciiTheme="minorHAnsi" w:eastAsia="Calibri" w:hAnsiTheme="minorHAnsi" w:cstheme="minorHAnsi"/>
          <w:sz w:val="22"/>
          <w:szCs w:val="22"/>
          <w:lang w:eastAsia="en-US"/>
        </w:rPr>
        <w:t>79</w:t>
      </w:r>
      <w:r w:rsidR="00802927">
        <w:rPr>
          <w:rFonts w:asciiTheme="minorHAnsi" w:eastAsia="Calibri" w:hAnsiTheme="minorHAnsi" w:cstheme="minorHAnsi"/>
          <w:sz w:val="22"/>
          <w:szCs w:val="22"/>
          <w:lang w:eastAsia="en-US"/>
        </w:rPr>
        <w:t>/2022</w:t>
      </w:r>
      <w:r w:rsidRPr="00ED4808">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 xml:space="preserve">z dne </w:t>
      </w:r>
      <w:r w:rsidR="009F1414">
        <w:rPr>
          <w:rFonts w:asciiTheme="minorHAnsi" w:eastAsia="Calibri" w:hAnsiTheme="minorHAnsi" w:cstheme="minorHAnsi"/>
          <w:sz w:val="22"/>
          <w:szCs w:val="22"/>
          <w:lang w:eastAsia="en-US"/>
        </w:rPr>
        <w:t>18. 11. 2022</w:t>
      </w:r>
      <w:bookmarkStart w:id="0" w:name="_GoBack"/>
      <w:bookmarkEnd w:id="0"/>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2B4" w:rsidRDefault="00BC72B4" w:rsidP="009C3BB2">
      <w:r>
        <w:separator/>
      </w:r>
    </w:p>
  </w:endnote>
  <w:endnote w:type="continuationSeparator" w:id="0">
    <w:p w:rsidR="00BC72B4" w:rsidRDefault="00BC72B4"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2B4" w:rsidRDefault="00BC72B4" w:rsidP="009C3BB2">
      <w:r>
        <w:separator/>
      </w:r>
    </w:p>
  </w:footnote>
  <w:footnote w:type="continuationSeparator" w:id="0">
    <w:p w:rsidR="00BC72B4" w:rsidRDefault="00BC72B4"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BC72B4"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D0122"/>
    <w:rsid w:val="0022068F"/>
    <w:rsid w:val="0022671F"/>
    <w:rsid w:val="00226C4F"/>
    <w:rsid w:val="00240884"/>
    <w:rsid w:val="002604C7"/>
    <w:rsid w:val="0026715D"/>
    <w:rsid w:val="00271E34"/>
    <w:rsid w:val="00272397"/>
    <w:rsid w:val="002726BF"/>
    <w:rsid w:val="003062A4"/>
    <w:rsid w:val="00307DDC"/>
    <w:rsid w:val="0034277E"/>
    <w:rsid w:val="00384211"/>
    <w:rsid w:val="0039313C"/>
    <w:rsid w:val="00395710"/>
    <w:rsid w:val="003A5754"/>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315D4"/>
    <w:rsid w:val="00634CBD"/>
    <w:rsid w:val="006650E2"/>
    <w:rsid w:val="006743C8"/>
    <w:rsid w:val="006C3A8E"/>
    <w:rsid w:val="006F6DD6"/>
    <w:rsid w:val="007006FD"/>
    <w:rsid w:val="00734E83"/>
    <w:rsid w:val="00743B06"/>
    <w:rsid w:val="00757198"/>
    <w:rsid w:val="007A341F"/>
    <w:rsid w:val="007C2125"/>
    <w:rsid w:val="007C5FA7"/>
    <w:rsid w:val="00802927"/>
    <w:rsid w:val="008054CB"/>
    <w:rsid w:val="00837B83"/>
    <w:rsid w:val="00862FF8"/>
    <w:rsid w:val="00872D86"/>
    <w:rsid w:val="008750A4"/>
    <w:rsid w:val="00885610"/>
    <w:rsid w:val="00887C3F"/>
    <w:rsid w:val="00892944"/>
    <w:rsid w:val="00900DA2"/>
    <w:rsid w:val="00912E6B"/>
    <w:rsid w:val="00941F9D"/>
    <w:rsid w:val="00954A58"/>
    <w:rsid w:val="00986991"/>
    <w:rsid w:val="00997BEB"/>
    <w:rsid w:val="009B3BCE"/>
    <w:rsid w:val="009C3BB2"/>
    <w:rsid w:val="009C3F2A"/>
    <w:rsid w:val="009E6B39"/>
    <w:rsid w:val="009F0D24"/>
    <w:rsid w:val="009F1414"/>
    <w:rsid w:val="00A21B1F"/>
    <w:rsid w:val="00A57C6E"/>
    <w:rsid w:val="00A76E5D"/>
    <w:rsid w:val="00A80B03"/>
    <w:rsid w:val="00A8575A"/>
    <w:rsid w:val="00A85B03"/>
    <w:rsid w:val="00A92F40"/>
    <w:rsid w:val="00AD334E"/>
    <w:rsid w:val="00B24D73"/>
    <w:rsid w:val="00B51184"/>
    <w:rsid w:val="00B73575"/>
    <w:rsid w:val="00B83F33"/>
    <w:rsid w:val="00B8504C"/>
    <w:rsid w:val="00B91B28"/>
    <w:rsid w:val="00BB3DB0"/>
    <w:rsid w:val="00BC0C53"/>
    <w:rsid w:val="00BC72B4"/>
    <w:rsid w:val="00BF5837"/>
    <w:rsid w:val="00C307FB"/>
    <w:rsid w:val="00C52D93"/>
    <w:rsid w:val="00C7489B"/>
    <w:rsid w:val="00C866A2"/>
    <w:rsid w:val="00C92817"/>
    <w:rsid w:val="00CD01D2"/>
    <w:rsid w:val="00CD46FD"/>
    <w:rsid w:val="00CD7000"/>
    <w:rsid w:val="00D13A7C"/>
    <w:rsid w:val="00D225A4"/>
    <w:rsid w:val="00D5645C"/>
    <w:rsid w:val="00D816B0"/>
    <w:rsid w:val="00E25C70"/>
    <w:rsid w:val="00E349DD"/>
    <w:rsid w:val="00E41434"/>
    <w:rsid w:val="00E516CB"/>
    <w:rsid w:val="00E63704"/>
    <w:rsid w:val="00E6712E"/>
    <w:rsid w:val="00EB1B13"/>
    <w:rsid w:val="00ED4808"/>
    <w:rsid w:val="00EF21EE"/>
    <w:rsid w:val="00F040AC"/>
    <w:rsid w:val="00F076D1"/>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72E57A6-768A-4D59-9981-28DAB2A1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415</Words>
  <Characters>2371</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Matej Smukavec</cp:lastModifiedBy>
  <cp:revision>2</cp:revision>
  <cp:lastPrinted>2020-05-15T08:18:00Z</cp:lastPrinted>
  <dcterms:created xsi:type="dcterms:W3CDTF">2022-11-18T07:18:00Z</dcterms:created>
  <dcterms:modified xsi:type="dcterms:W3CDTF">2022-11-18T07:18:00Z</dcterms:modified>
</cp:coreProperties>
</file>